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14" w:rsidRPr="00973F14" w:rsidRDefault="00973F14" w:rsidP="00973F14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Style w:val="a7"/>
        </w:rPr>
        <w:tab/>
      </w:r>
      <w:r w:rsidRPr="00973F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Утверждаю:</w:t>
      </w:r>
    </w:p>
    <w:p w:rsidR="00973F14" w:rsidRPr="00973F14" w:rsidRDefault="00C64B25" w:rsidP="00C64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КГУ « Вечерняя школа г Макинска»</w:t>
      </w:r>
    </w:p>
    <w:p w:rsidR="00973F14" w:rsidRPr="00973F14" w:rsidRDefault="00C64B25" w:rsidP="00973F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Д</w:t>
      </w:r>
      <w:r w:rsidR="00973F14" w:rsidRPr="00973F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иректор   школы</w:t>
      </w:r>
    </w:p>
    <w:p w:rsidR="00DA3EF9" w:rsidRDefault="00973F14" w:rsidP="00DA3E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73F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___________</w:t>
      </w:r>
      <w:r w:rsidR="00DA3E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973F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DA3E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Каренова Р.К.</w:t>
      </w:r>
    </w:p>
    <w:p w:rsidR="00973F14" w:rsidRPr="00973F14" w:rsidRDefault="00DA3EF9" w:rsidP="00DA3E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____________________2024</w:t>
      </w:r>
      <w:r w:rsidR="00F01A7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г</w:t>
      </w:r>
    </w:p>
    <w:p w:rsidR="00973F14" w:rsidRPr="00DA3EF9" w:rsidRDefault="00973F14" w:rsidP="00973F14">
      <w:pPr>
        <w:shd w:val="clear" w:color="auto" w:fill="FFFFFF"/>
        <w:tabs>
          <w:tab w:val="left" w:pos="11775"/>
        </w:tabs>
        <w:spacing w:after="150" w:line="240" w:lineRule="auto"/>
        <w:rPr>
          <w:rStyle w:val="a7"/>
          <w:lang w:val="kk-KZ"/>
        </w:rPr>
      </w:pPr>
      <w:r>
        <w:rPr>
          <w:rStyle w:val="a7"/>
        </w:rPr>
        <w:tab/>
      </w:r>
    </w:p>
    <w:p w:rsidR="00973F14" w:rsidRPr="00D624E7" w:rsidRDefault="00973F14" w:rsidP="00973F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4E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внутришкольного контроля</w:t>
      </w:r>
    </w:p>
    <w:p w:rsidR="00973F14" w:rsidRPr="00D624E7" w:rsidRDefault="00973F14" w:rsidP="00973F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4E7">
        <w:rPr>
          <w:rFonts w:ascii="Times New Roman" w:eastAsia="Times New Roman" w:hAnsi="Times New Roman" w:cs="Times New Roman"/>
          <w:b/>
          <w:bCs/>
          <w:sz w:val="28"/>
          <w:szCs w:val="28"/>
        </w:rPr>
        <w:t>за вос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питательной </w:t>
      </w:r>
      <w:r w:rsidR="004364AB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деятельностью в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4364AB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F01A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624E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 году</w:t>
      </w:r>
    </w:p>
    <w:p w:rsidR="00973F14" w:rsidRDefault="00973F14" w:rsidP="00973F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4E7">
        <w:rPr>
          <w:rFonts w:ascii="Times New Roman" w:eastAsia="Times New Roman" w:hAnsi="Times New Roman" w:cs="Times New Roman"/>
          <w:sz w:val="28"/>
          <w:szCs w:val="28"/>
          <w:u w:val="single"/>
        </w:rPr>
        <w:t>Цель ВШК: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624E7">
        <w:rPr>
          <w:rFonts w:ascii="Times New Roman" w:eastAsia="Times New Roman" w:hAnsi="Times New Roman" w:cs="Times New Roman"/>
          <w:sz w:val="28"/>
          <w:szCs w:val="28"/>
        </w:rPr>
        <w:t>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школы.</w:t>
      </w:r>
    </w:p>
    <w:p w:rsidR="00E7558F" w:rsidRDefault="00E7558F" w:rsidP="00E755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F14" w:rsidRPr="00973F14" w:rsidRDefault="00973F14" w:rsidP="00973F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tbl>
      <w:tblPr>
        <w:tblW w:w="1516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0"/>
        <w:gridCol w:w="45"/>
        <w:gridCol w:w="2477"/>
        <w:gridCol w:w="2722"/>
        <w:gridCol w:w="2353"/>
        <w:gridCol w:w="30"/>
        <w:gridCol w:w="2628"/>
        <w:gridCol w:w="1933"/>
        <w:gridCol w:w="2417"/>
      </w:tblGrid>
      <w:tr w:rsidR="00973F14" w:rsidRPr="00973F14" w:rsidTr="00973F1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</w:t>
            </w:r>
          </w:p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973F14" w:rsidRPr="00973F14" w:rsidTr="00973F14">
        <w:trPr>
          <w:trHeight w:val="210"/>
        </w:trPr>
        <w:tc>
          <w:tcPr>
            <w:tcW w:w="15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9B6D6D" w:rsidRPr="00973F14" w:rsidTr="009B6D6D">
        <w:trPr>
          <w:trHeight w:val="210"/>
        </w:trPr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6D" w:rsidRPr="00973F14" w:rsidRDefault="009B6D6D" w:rsidP="009B6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6D" w:rsidRPr="000D400A" w:rsidRDefault="009B6D6D" w:rsidP="009B6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Всеобуч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6D" w:rsidRPr="00973F14" w:rsidRDefault="009B6D6D" w:rsidP="009B6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Выполнение условий для выделения средств из фонда Всеобуча</w:t>
            </w: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6D" w:rsidRPr="00973F14" w:rsidRDefault="009B6D6D" w:rsidP="009B6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Утверждение списка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6D" w:rsidRPr="00973F14" w:rsidRDefault="009B6D6D" w:rsidP="009B6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ндивидуальный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B6D6D" w:rsidRDefault="009B6D6D" w:rsidP="009B6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 xml:space="preserve">Социолог, психолог, </w:t>
            </w:r>
          </w:p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B6D6D" w:rsidRPr="0034089A" w:rsidRDefault="009B6D6D" w:rsidP="009B6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8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9B6D6D" w:rsidRPr="00973F14" w:rsidRDefault="009B6D6D" w:rsidP="009B6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8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Список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6D6D" w:rsidRPr="00973F14" w:rsidTr="00DC12C7">
        <w:trPr>
          <w:trHeight w:val="210"/>
        </w:trPr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6D" w:rsidRDefault="0007220A" w:rsidP="009B6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 содержание планов воспитательной работы на I четверть</w:t>
            </w: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Персональный,</w:t>
            </w:r>
          </w:p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классных руководителей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справка, обсуждение на МО классных руководителей</w:t>
            </w:r>
          </w:p>
        </w:tc>
      </w:tr>
      <w:tr w:rsidR="009B6D6D" w:rsidRPr="00973F14" w:rsidTr="00DC12C7">
        <w:trPr>
          <w:trHeight w:val="210"/>
        </w:trPr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6D" w:rsidRPr="00973F14" w:rsidRDefault="0007220A" w:rsidP="009B6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работы классных руководителей и педагогов-организаторов при </w:t>
            </w: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проведении мероприятий в рамках месячника по безопасности дорожного движения</w:t>
            </w: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руководители, педагоги-организаторы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</w:t>
            </w:r>
          </w:p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9B6D6D" w:rsidRPr="00973F14" w:rsidTr="00DC12C7">
        <w:trPr>
          <w:trHeight w:val="195"/>
        </w:trPr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6D" w:rsidRPr="00973F14" w:rsidRDefault="0007220A" w:rsidP="009B6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программы воспитания в рабочих программах педагогов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Воспитательное направление в рабочих программах педагогов</w:t>
            </w: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педагогов (составленные с учетом программы воспитания)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9B6D6D" w:rsidRPr="00973F14" w:rsidTr="00973F14">
        <w:trPr>
          <w:trHeight w:val="195"/>
        </w:trPr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6D" w:rsidRPr="00973F14" w:rsidRDefault="0007220A" w:rsidP="009B6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учащихся </w:t>
            </w: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10 классов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6D" w:rsidRPr="000D400A" w:rsidRDefault="009B6D6D" w:rsidP="009B6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Уровень адаптации</w:t>
            </w: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Посещение уроков, внеклассных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B6D6D" w:rsidRDefault="009B6D6D" w:rsidP="009B6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B6D6D" w:rsidRPr="000D400A" w:rsidRDefault="009B6D6D" w:rsidP="009B6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B6D6D" w:rsidRPr="00973F14" w:rsidRDefault="009B6D6D" w:rsidP="009B6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973F14" w:rsidRPr="00973F14" w:rsidRDefault="00973F14" w:rsidP="00973F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"/>
        <w:gridCol w:w="2395"/>
        <w:gridCol w:w="2947"/>
        <w:gridCol w:w="1874"/>
        <w:gridCol w:w="2531"/>
        <w:gridCol w:w="1928"/>
        <w:gridCol w:w="3028"/>
      </w:tblGrid>
      <w:tr w:rsidR="00973F14" w:rsidRPr="00973F14" w:rsidTr="00973F14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</w:t>
            </w:r>
          </w:p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973F14" w:rsidRPr="00973F14" w:rsidTr="00973F14">
        <w:trPr>
          <w:trHeight w:val="210"/>
        </w:trPr>
        <w:tc>
          <w:tcPr>
            <w:tcW w:w="151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973F14" w:rsidRPr="00973F14" w:rsidTr="00973F14">
        <w:trPr>
          <w:trHeight w:val="122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Устава школы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вид учащихся;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опоздания учащихся на занятия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учебных занятий и проверка журнала опозданий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973F14" w:rsidRPr="00973F14" w:rsidTr="00973F14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Посещаемость занятий учащимися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учащихся, пропускающих уроки без уважительных причин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классными руководителями, анализ посещаемости по журналу отметки ежедневной посещаемости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="00C05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0564C"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СОЦ. </w:t>
            </w:r>
            <w:r w:rsidR="00D4658E"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0564C"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</w:p>
          <w:p w:rsidR="00D4658E" w:rsidRPr="00973F14" w:rsidRDefault="00D4658E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973F14" w:rsidRPr="00973F14" w:rsidTr="00973F14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формированию социального банка данных каждого класса и его корректировка в течение года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EF1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Определение:</w:t>
            </w:r>
          </w:p>
          <w:p w:rsidR="00973F14" w:rsidRPr="00973F14" w:rsidRDefault="00973F14" w:rsidP="00EF1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семьи и социальный состав;</w:t>
            </w:r>
          </w:p>
          <w:p w:rsidR="00973F14" w:rsidRPr="00973F14" w:rsidRDefault="00973F14" w:rsidP="00EF1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социальной, педагогической запущенности ребенка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паспорт класса,</w:t>
            </w:r>
            <w:r w:rsidR="0028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школы, отчеты</w:t>
            </w:r>
          </w:p>
        </w:tc>
      </w:tr>
    </w:tbl>
    <w:p w:rsidR="00973F14" w:rsidRPr="00973F14" w:rsidRDefault="00973F14" w:rsidP="00973F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tbl>
      <w:tblPr>
        <w:tblW w:w="14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1"/>
        <w:gridCol w:w="2299"/>
        <w:gridCol w:w="2987"/>
        <w:gridCol w:w="2005"/>
        <w:gridCol w:w="2442"/>
        <w:gridCol w:w="1920"/>
        <w:gridCol w:w="2871"/>
      </w:tblGrid>
      <w:tr w:rsidR="00973F14" w:rsidRPr="00973F14" w:rsidTr="00973F1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</w:t>
            </w:r>
          </w:p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973F14" w:rsidRPr="00973F14" w:rsidTr="00973F14">
        <w:trPr>
          <w:trHeight w:val="210"/>
        </w:trPr>
        <w:tc>
          <w:tcPr>
            <w:tcW w:w="14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973F14" w:rsidRPr="00973F14" w:rsidTr="00973F1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</w:t>
            </w:r>
            <w:r w:rsidR="00B3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воспитательной работы на </w:t>
            </w: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осенних каникул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учащихся во время осенних каникул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запланированных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B3389A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C05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5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973F14" w:rsidRPr="00973F14" w:rsidTr="00973F1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 содержание планов воспитательной работы на II четверть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7B40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="007B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 классных руководителей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справка, обсуждение на МО классных руководителей</w:t>
            </w:r>
          </w:p>
        </w:tc>
      </w:tr>
      <w:tr w:rsidR="00973F14" w:rsidRPr="00973F14" w:rsidTr="00973F1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с родителями учащихся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родительских собраний: тематика и качество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классных родительских собраний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973F14" w:rsidRPr="00973F14" w:rsidTr="00973F1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профилактике экстремизма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 участия классов в общешкольной неделе толерантности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973F14" w:rsidRPr="00973F14" w:rsidTr="00973F1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деятельности детских общественных объединений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реализации соответствующих модулей программы воспитания</w:t>
            </w:r>
            <w:r w:rsidR="009B6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I полугодие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педагог-психолог, социальный педагог, классных руководителей, руководители детских общественных объединений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ВР за I полугодие 2023-2024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 соответствующих модулей, отчет на педсовете</w:t>
            </w:r>
          </w:p>
        </w:tc>
      </w:tr>
    </w:tbl>
    <w:p w:rsidR="00973F14" w:rsidRPr="00973F14" w:rsidRDefault="00973F14" w:rsidP="00973F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tbl>
      <w:tblPr>
        <w:tblW w:w="14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2391"/>
        <w:gridCol w:w="2954"/>
        <w:gridCol w:w="1858"/>
        <w:gridCol w:w="2511"/>
        <w:gridCol w:w="1925"/>
        <w:gridCol w:w="2752"/>
      </w:tblGrid>
      <w:tr w:rsidR="00973F14" w:rsidRPr="00973F14" w:rsidTr="00973F1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</w:t>
            </w:r>
          </w:p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973F14" w:rsidRPr="00973F14" w:rsidTr="00973F14">
        <w:trPr>
          <w:trHeight w:val="225"/>
        </w:trPr>
        <w:tc>
          <w:tcPr>
            <w:tcW w:w="14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973F14" w:rsidRPr="00973F14" w:rsidTr="007640E1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7640E1" w:rsidP="007640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проведения инструктажей по классам</w:t>
            </w:r>
            <w:r w:rsidR="00973F14"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7640E1" w:rsidP="007640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Подписи учащихся в журналах инструктажей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7640E1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973F14" w:rsidRPr="00973F14" w:rsidTr="00973F1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художественно-эстетическому направлению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3D69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</w:t>
            </w:r>
            <w:r w:rsidR="003D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тинг участия классов в конкурсах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025015" w:rsidRPr="00973F14" w:rsidTr="00973F1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5015" w:rsidRPr="00973F14" w:rsidRDefault="00025015" w:rsidP="000250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5015" w:rsidRPr="00973F14" w:rsidRDefault="00FE31C3" w:rsidP="000250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учащихся</w:t>
            </w:r>
            <w:r w:rsidR="00025015" w:rsidRPr="000D400A">
              <w:rPr>
                <w:rFonts w:ascii="Times New Roman" w:hAnsi="Times New Roman" w:cs="Times New Roman"/>
                <w:sz w:val="24"/>
                <w:szCs w:val="24"/>
              </w:rPr>
              <w:t>10 классов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5015" w:rsidRPr="000D400A" w:rsidRDefault="00025015" w:rsidP="00025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Уровень адаптации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5015" w:rsidRPr="00973F14" w:rsidRDefault="00025015" w:rsidP="000250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5015" w:rsidRPr="00973F14" w:rsidRDefault="00025015" w:rsidP="000250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Посещение уроков, внеклассных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5015" w:rsidRDefault="00025015" w:rsidP="00025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25015" w:rsidRPr="000D400A" w:rsidRDefault="00025015" w:rsidP="00025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5015" w:rsidRPr="00973F14" w:rsidRDefault="00025015" w:rsidP="000250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9638A" w:rsidRPr="00973F14" w:rsidTr="00973F1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638A" w:rsidRDefault="00B9638A" w:rsidP="00B96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638A" w:rsidRPr="00973F14" w:rsidRDefault="00B9638A" w:rsidP="00B963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консилиумов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638A" w:rsidRPr="000D400A" w:rsidRDefault="00B9638A" w:rsidP="00B96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работу с учащимися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638A" w:rsidRPr="00973F14" w:rsidRDefault="00054ED8" w:rsidP="00B963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B9638A" w:rsidRPr="000D400A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638A" w:rsidRPr="00973F14" w:rsidRDefault="00B9638A" w:rsidP="00B963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638A" w:rsidRPr="00973F14" w:rsidRDefault="00B9638A" w:rsidP="00B963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638A" w:rsidRPr="00973F14" w:rsidRDefault="00B9638A" w:rsidP="00B963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</w:tbl>
    <w:p w:rsidR="00973F14" w:rsidRPr="00973F14" w:rsidRDefault="00973F14" w:rsidP="00973F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tbl>
      <w:tblPr>
        <w:tblW w:w="14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2340"/>
        <w:gridCol w:w="3022"/>
        <w:gridCol w:w="2005"/>
        <w:gridCol w:w="2448"/>
        <w:gridCol w:w="1924"/>
        <w:gridCol w:w="2652"/>
      </w:tblGrid>
      <w:tr w:rsidR="00973F14" w:rsidRPr="00973F14" w:rsidTr="00F471ED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</w:t>
            </w:r>
          </w:p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973F14" w:rsidRPr="00973F14" w:rsidTr="00973F14">
        <w:trPr>
          <w:trHeight w:val="210"/>
        </w:trPr>
        <w:tc>
          <w:tcPr>
            <w:tcW w:w="14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973F14" w:rsidRPr="00973F14" w:rsidTr="00F471ED">
        <w:trPr>
          <w:trHeight w:val="192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воспитательной работы во время зимних каникул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воспитательной работы во время зимних каникул; занятость учащихся во время каникул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запланированных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ВР, старшая вожатая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973F14" w:rsidRPr="00973F14" w:rsidTr="00F471ED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 содержание планов воспитательной работы на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ВР,МО классных руководителей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A46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973F14" w:rsidRPr="00973F14" w:rsidTr="00F471ED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с родителями (законными представителями) учащихся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и качество проведения родительских собраний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классных родительских собраний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AF06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</w:tr>
      <w:tr w:rsidR="00973F14" w:rsidRPr="00973F14" w:rsidTr="00F471ED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социального банка данных каждого </w:t>
            </w: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класса и его корректировка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Определить: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категорию семьи и социальный состав;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социальную, педагогическую запущенность ребенка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паспорт класса,</w:t>
            </w:r>
            <w:r w:rsidR="00AF0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школы, отчеты</w:t>
            </w:r>
          </w:p>
        </w:tc>
      </w:tr>
      <w:tr w:rsidR="00F471ED" w:rsidRPr="00973F14" w:rsidTr="00F471ED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1ED" w:rsidRPr="00973F14" w:rsidRDefault="00F471ED" w:rsidP="00F47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1ED" w:rsidRPr="000D400A" w:rsidRDefault="00F471ED" w:rsidP="00F47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Всеобуч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1ED" w:rsidRPr="00973F14" w:rsidRDefault="00F471ED" w:rsidP="00F47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Выполнение условий для выделения средств из фонда Всеобуча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1ED" w:rsidRPr="00973F14" w:rsidRDefault="00F471ED" w:rsidP="00F47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Утверждение списка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1ED" w:rsidRPr="00973F14" w:rsidRDefault="00F471ED" w:rsidP="00F47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ндивидуальный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1ED" w:rsidRDefault="00F471ED" w:rsidP="00F47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 xml:space="preserve">Социолог, психолог, </w:t>
            </w:r>
          </w:p>
          <w:p w:rsidR="00F471ED" w:rsidRPr="00973F14" w:rsidRDefault="00F471ED" w:rsidP="00F471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зам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1ED" w:rsidRPr="0034089A" w:rsidRDefault="00F471ED" w:rsidP="00F47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8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F471ED" w:rsidRPr="00973F14" w:rsidRDefault="00F471ED" w:rsidP="00F47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8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Список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73F14" w:rsidRPr="00973F14" w:rsidRDefault="00973F14" w:rsidP="00973F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tbl>
      <w:tblPr>
        <w:tblW w:w="14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2391"/>
        <w:gridCol w:w="3096"/>
        <w:gridCol w:w="1716"/>
        <w:gridCol w:w="2526"/>
        <w:gridCol w:w="1925"/>
        <w:gridCol w:w="2737"/>
      </w:tblGrid>
      <w:tr w:rsidR="00973F14" w:rsidRPr="00973F14" w:rsidTr="00973F1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</w:t>
            </w:r>
          </w:p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973F14" w:rsidRPr="00973F14" w:rsidTr="00973F14">
        <w:tc>
          <w:tcPr>
            <w:tcW w:w="14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973F14" w:rsidRPr="00973F14" w:rsidTr="00973F1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проведения месячника по военно-патриотическому воспитанию, уровень активности классов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ВР, старшая вожатая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973F14" w:rsidRPr="00973F14" w:rsidTr="00973F1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обучающимися, состоящими на ВШУ</w:t>
            </w:r>
            <w:r w:rsidR="0071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ПДН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документации, планы индивидуальной профилактической работы с учащимися, состоящими на ВШУ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AF069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73F14"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3F14"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973F14" w:rsidRPr="00973F14" w:rsidTr="00973F1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учащихся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проводимых дополнительных занятий, посещаемость учащимися, соответствие проводимых занятий тематическому плану, содержание занятий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дополнительных занятий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AF06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при заместителе директора</w:t>
            </w:r>
          </w:p>
        </w:tc>
      </w:tr>
    </w:tbl>
    <w:p w:rsidR="007154AE" w:rsidRDefault="007154AE" w:rsidP="00973F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54AE" w:rsidRDefault="007154AE" w:rsidP="00973F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3F14" w:rsidRPr="00973F14" w:rsidRDefault="00973F14" w:rsidP="00973F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МАРТ</w:t>
      </w:r>
    </w:p>
    <w:tbl>
      <w:tblPr>
        <w:tblW w:w="14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2391"/>
        <w:gridCol w:w="3096"/>
        <w:gridCol w:w="1716"/>
        <w:gridCol w:w="2526"/>
        <w:gridCol w:w="1925"/>
        <w:gridCol w:w="2872"/>
      </w:tblGrid>
      <w:tr w:rsidR="00973F14" w:rsidRPr="00973F14" w:rsidTr="00973F1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</w:t>
            </w:r>
          </w:p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973F14" w:rsidRPr="00973F14" w:rsidTr="00973F14">
        <w:tc>
          <w:tcPr>
            <w:tcW w:w="14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973F14" w:rsidRPr="00973F14" w:rsidTr="00973F1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воспитательной работы во время весенних каникул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учащихся во время каникул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запланированных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AF069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="00973F14"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ВР, старшая вожатая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973F14" w:rsidRPr="00973F14" w:rsidTr="00973F1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документации, планы индивидуальной профилактической работы с семьями, состоящими на ВШУ, индивидуальная профилактическая работа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973F14" w:rsidRPr="00973F14" w:rsidTr="00973F1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ведение работы с учащимися по профилактике правонарушений, употребления ПАВ и других асоциальных явлений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общешкольного Дня профилактики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запланированных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</w:tr>
      <w:tr w:rsidR="00973F14" w:rsidRPr="00973F14" w:rsidTr="00973F1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рамках месячника по безопасности дорожного движения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AF06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DE70B0" w:rsidRDefault="00DE70B0" w:rsidP="00973F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3F14" w:rsidRPr="00973F14" w:rsidRDefault="00973F14" w:rsidP="00973F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АПРЕЛЬ</w:t>
      </w:r>
    </w:p>
    <w:tbl>
      <w:tblPr>
        <w:tblW w:w="15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"/>
        <w:gridCol w:w="2583"/>
        <w:gridCol w:w="2569"/>
        <w:gridCol w:w="1995"/>
        <w:gridCol w:w="417"/>
        <w:gridCol w:w="1750"/>
        <w:gridCol w:w="640"/>
        <w:gridCol w:w="1920"/>
        <w:gridCol w:w="2801"/>
      </w:tblGrid>
      <w:tr w:rsidR="00973F14" w:rsidRPr="00973F14" w:rsidTr="00973F1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</w:t>
            </w:r>
          </w:p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973F14" w:rsidRPr="00973F14" w:rsidTr="00973F14">
        <w:tc>
          <w:tcPr>
            <w:tcW w:w="148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973F14" w:rsidRPr="00973F14" w:rsidTr="00973F1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 содержание планов воспитательной работы на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</w:t>
            </w: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классных руководителей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A46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</w:t>
            </w:r>
          </w:p>
        </w:tc>
      </w:tr>
      <w:tr w:rsidR="00973F14" w:rsidRPr="00973F14" w:rsidTr="00973F1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пропусков учебных занятий учащимися без уважительной причины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дисциплины учащихся, своевременный учёт отсутствия учащихся на занятиях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классных руководителей,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посещаемости по журналу отметки ежедневной посещаемости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A46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</w:t>
            </w:r>
          </w:p>
        </w:tc>
      </w:tr>
      <w:tr w:rsidR="00973F14" w:rsidRPr="00973F14" w:rsidTr="00973F1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с родителями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проведения собрания «Профессиональное самоопределение выпускников и психологическая готовность учащихся к экзаменам»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6052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  <w:r w:rsidR="0060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классов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 посещение родительских собраний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973F14" w:rsidRPr="00973F14" w:rsidTr="00973F1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проведения классных часов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классных часов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973F14" w:rsidRPr="00973F14" w:rsidTr="00973F1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по безопасности учащихся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месячника по безопасности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педагоги-организаторы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973F14" w:rsidRPr="00973F14" w:rsidRDefault="00973F14" w:rsidP="00973F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tbl>
      <w:tblPr>
        <w:tblW w:w="14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2330"/>
        <w:gridCol w:w="2282"/>
        <w:gridCol w:w="2381"/>
        <w:gridCol w:w="2859"/>
        <w:gridCol w:w="1924"/>
        <w:gridCol w:w="2750"/>
      </w:tblGrid>
      <w:tr w:rsidR="00973F14" w:rsidRPr="00973F14" w:rsidTr="00973F1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</w:t>
            </w:r>
          </w:p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973F14" w:rsidRPr="00973F14" w:rsidTr="00973F14">
        <w:trPr>
          <w:trHeight w:val="90"/>
        </w:trPr>
        <w:tc>
          <w:tcPr>
            <w:tcW w:w="14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973F14" w:rsidRPr="00973F14" w:rsidTr="00973F1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посвященных</w:t>
            </w:r>
          </w:p>
          <w:p w:rsidR="00973F14" w:rsidRPr="00973F14" w:rsidRDefault="00973F14" w:rsidP="00A46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годовщине Победы в Великой Отечественной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</w:t>
            </w:r>
            <w:r w:rsidR="004B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вожатая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973F14" w:rsidRPr="00973F14" w:rsidTr="00973F1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социального банка данных каждого класса и </w:t>
            </w:r>
            <w:r w:rsidR="00A4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корректировка по итогам 2024-2025 </w:t>
            </w: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банк данных каждого класса и школы на конец учебного года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и социальный педагог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паспорт класса,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школы, отчеты</w:t>
            </w:r>
          </w:p>
        </w:tc>
      </w:tr>
      <w:tr w:rsidR="00B9638A" w:rsidRPr="00973F14" w:rsidTr="00973F1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638A" w:rsidRDefault="00B9638A" w:rsidP="00B96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638A" w:rsidRPr="00973F14" w:rsidRDefault="00B9638A" w:rsidP="00B963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консилиумов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638A" w:rsidRPr="000D400A" w:rsidRDefault="00B9638A" w:rsidP="00B96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работу с учащимися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638A" w:rsidRPr="00973F14" w:rsidRDefault="00A46C29" w:rsidP="00B963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классов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638A" w:rsidRPr="00973F14" w:rsidRDefault="00B9638A" w:rsidP="00B963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638A" w:rsidRPr="00973F14" w:rsidRDefault="00B9638A" w:rsidP="00B963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00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638A" w:rsidRPr="00973F14" w:rsidRDefault="00B9638A" w:rsidP="00B963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</w:tbl>
    <w:p w:rsidR="00DE70B0" w:rsidRDefault="00DE70B0" w:rsidP="00973F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70B0" w:rsidRDefault="00DE70B0" w:rsidP="00973F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70B0" w:rsidRDefault="00DE70B0" w:rsidP="00973F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70B0" w:rsidRDefault="00DE70B0" w:rsidP="00973F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3F14" w:rsidRPr="00973F14" w:rsidRDefault="00973F14" w:rsidP="00973F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ИЮНЬ</w:t>
      </w:r>
    </w:p>
    <w:tbl>
      <w:tblPr>
        <w:tblW w:w="14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"/>
        <w:gridCol w:w="2355"/>
        <w:gridCol w:w="2315"/>
        <w:gridCol w:w="2402"/>
        <w:gridCol w:w="2442"/>
        <w:gridCol w:w="1920"/>
        <w:gridCol w:w="2956"/>
      </w:tblGrid>
      <w:tr w:rsidR="00973F14" w:rsidRPr="00973F14" w:rsidTr="00973F1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</w:t>
            </w:r>
          </w:p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973F14" w:rsidRPr="00973F14" w:rsidTr="00973F14">
        <w:trPr>
          <w:trHeight w:val="285"/>
        </w:trPr>
        <w:tc>
          <w:tcPr>
            <w:tcW w:w="14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3F14" w:rsidRPr="00973F14" w:rsidRDefault="00973F14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973F14" w:rsidRPr="00973F14" w:rsidTr="00370572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3F14" w:rsidRPr="00973F14" w:rsidRDefault="00370572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и результативность работы классных руководителей по вовлечению учащихся во внеклассную работу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437D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 участия классов в школьных, городских, региональных конкурсах</w:t>
            </w:r>
            <w:r w:rsidR="006B5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рейтинга участия классов в мероприятиях и конкурсах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в самообследовании</w:t>
            </w:r>
          </w:p>
        </w:tc>
      </w:tr>
      <w:tr w:rsidR="00973F14" w:rsidRPr="00973F14" w:rsidTr="00370572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3F14" w:rsidRPr="00973F14" w:rsidRDefault="00370572" w:rsidP="00973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воспитательной работы за год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воспитательной работы и задачи на новый учебный год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F10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руководители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Обобщающий,</w:t>
            </w:r>
          </w:p>
          <w:p w:rsidR="00973F14" w:rsidRPr="00973F14" w:rsidRDefault="00973F14" w:rsidP="00973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наличия и содержания анализа ВР каждого классного руководителя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973F14" w:rsidRPr="00973F14" w:rsidRDefault="00973F1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F14" w:rsidRPr="00973F14" w:rsidRDefault="009F10F4" w:rsidP="00973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ВР за 2024-2025</w:t>
            </w:r>
          </w:p>
          <w:p w:rsidR="00973F14" w:rsidRPr="00973F14" w:rsidRDefault="00973F14" w:rsidP="009F10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год </w:t>
            </w:r>
          </w:p>
        </w:tc>
      </w:tr>
    </w:tbl>
    <w:p w:rsidR="00973F14" w:rsidRPr="00973F14" w:rsidRDefault="00973F14" w:rsidP="00973F14">
      <w:pPr>
        <w:rPr>
          <w:rFonts w:ascii="Times New Roman" w:hAnsi="Times New Roman" w:cs="Times New Roman"/>
          <w:sz w:val="24"/>
          <w:szCs w:val="24"/>
        </w:rPr>
      </w:pPr>
    </w:p>
    <w:sectPr w:rsidR="00973F14" w:rsidRPr="00973F14" w:rsidSect="00973F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935" w:rsidRDefault="003D7935" w:rsidP="00973F14">
      <w:pPr>
        <w:spacing w:after="0" w:line="240" w:lineRule="auto"/>
      </w:pPr>
      <w:r>
        <w:separator/>
      </w:r>
    </w:p>
  </w:endnote>
  <w:endnote w:type="continuationSeparator" w:id="0">
    <w:p w:rsidR="003D7935" w:rsidRDefault="003D7935" w:rsidP="0097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935" w:rsidRDefault="003D7935" w:rsidP="00973F14">
      <w:pPr>
        <w:spacing w:after="0" w:line="240" w:lineRule="auto"/>
      </w:pPr>
      <w:r>
        <w:separator/>
      </w:r>
    </w:p>
  </w:footnote>
  <w:footnote w:type="continuationSeparator" w:id="0">
    <w:p w:rsidR="003D7935" w:rsidRDefault="003D7935" w:rsidP="00973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18"/>
    <w:rsid w:val="00025015"/>
    <w:rsid w:val="00034432"/>
    <w:rsid w:val="00054ED8"/>
    <w:rsid w:val="0007220A"/>
    <w:rsid w:val="000C2626"/>
    <w:rsid w:val="00202907"/>
    <w:rsid w:val="00280CF5"/>
    <w:rsid w:val="002E7718"/>
    <w:rsid w:val="0034089A"/>
    <w:rsid w:val="003525D7"/>
    <w:rsid w:val="00370572"/>
    <w:rsid w:val="003A69A9"/>
    <w:rsid w:val="003D6931"/>
    <w:rsid w:val="003D7935"/>
    <w:rsid w:val="004364AB"/>
    <w:rsid w:val="00437D73"/>
    <w:rsid w:val="004741D7"/>
    <w:rsid w:val="004B116B"/>
    <w:rsid w:val="004C24FD"/>
    <w:rsid w:val="006052F7"/>
    <w:rsid w:val="006B5A35"/>
    <w:rsid w:val="007154AE"/>
    <w:rsid w:val="007640E1"/>
    <w:rsid w:val="007B4028"/>
    <w:rsid w:val="00897B8A"/>
    <w:rsid w:val="00973F14"/>
    <w:rsid w:val="009B6D6D"/>
    <w:rsid w:val="009F10F4"/>
    <w:rsid w:val="00A46C29"/>
    <w:rsid w:val="00AF0694"/>
    <w:rsid w:val="00B12D17"/>
    <w:rsid w:val="00B3389A"/>
    <w:rsid w:val="00B94AFA"/>
    <w:rsid w:val="00B9638A"/>
    <w:rsid w:val="00C0564C"/>
    <w:rsid w:val="00C64B25"/>
    <w:rsid w:val="00D4658E"/>
    <w:rsid w:val="00DA3EF9"/>
    <w:rsid w:val="00DB4035"/>
    <w:rsid w:val="00DC12C7"/>
    <w:rsid w:val="00DE70B0"/>
    <w:rsid w:val="00E7558F"/>
    <w:rsid w:val="00EC31E4"/>
    <w:rsid w:val="00EF1812"/>
    <w:rsid w:val="00F01A7E"/>
    <w:rsid w:val="00F471ED"/>
    <w:rsid w:val="00F82E8D"/>
    <w:rsid w:val="00FE22B9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DA0B"/>
  <w15:chartTrackingRefBased/>
  <w15:docId w15:val="{23CBC46C-D134-40E5-A79A-46BA331E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F14"/>
  </w:style>
  <w:style w:type="paragraph" w:styleId="a5">
    <w:name w:val="footer"/>
    <w:basedOn w:val="a"/>
    <w:link w:val="a6"/>
    <w:uiPriority w:val="99"/>
    <w:unhideWhenUsed/>
    <w:rsid w:val="0097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F14"/>
  </w:style>
  <w:style w:type="character" w:styleId="a7">
    <w:name w:val="Intense Reference"/>
    <w:basedOn w:val="a0"/>
    <w:uiPriority w:val="32"/>
    <w:qFormat/>
    <w:rsid w:val="00973F14"/>
    <w:rPr>
      <w:b/>
      <w:bCs/>
      <w:smallCaps/>
      <w:color w:val="5B9BD5" w:themeColor="accent1"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0C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2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saler</dc:creator>
  <cp:keywords/>
  <dc:description/>
  <cp:lastModifiedBy>saler</cp:lastModifiedBy>
  <cp:revision>49</cp:revision>
  <cp:lastPrinted>2024-09-29T19:11:00Z</cp:lastPrinted>
  <dcterms:created xsi:type="dcterms:W3CDTF">2023-06-26T16:01:00Z</dcterms:created>
  <dcterms:modified xsi:type="dcterms:W3CDTF">2024-10-13T18:32:00Z</dcterms:modified>
</cp:coreProperties>
</file>